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60" w:rsidRDefault="00525960" w:rsidP="00525960">
      <w:pPr>
        <w:rPr>
          <w:b/>
        </w:rPr>
      </w:pPr>
    </w:p>
    <w:p w:rsidR="00525960" w:rsidRDefault="00525960" w:rsidP="00525960">
      <w:pPr>
        <w:rPr>
          <w:b/>
        </w:rPr>
      </w:pPr>
    </w:p>
    <w:p w:rsidR="00525960" w:rsidRDefault="00525960" w:rsidP="00525960">
      <w:pPr>
        <w:rPr>
          <w:b/>
        </w:rPr>
      </w:pPr>
    </w:p>
    <w:p w:rsidR="008621A8" w:rsidRPr="00501693" w:rsidRDefault="008621A8" w:rsidP="008621A8">
      <w:pPr>
        <w:rPr>
          <w:rFonts w:ascii="Arial" w:hAnsi="Arial" w:cs="Arial"/>
          <w:b/>
          <w:sz w:val="22"/>
          <w:szCs w:val="22"/>
        </w:rPr>
      </w:pPr>
      <w:r w:rsidRPr="00501693">
        <w:rPr>
          <w:rFonts w:ascii="Arial" w:hAnsi="Arial" w:cs="Arial"/>
          <w:b/>
          <w:sz w:val="22"/>
          <w:szCs w:val="22"/>
        </w:rPr>
        <w:t>PODACI O KRAJNJEM KUPCU:</w:t>
      </w:r>
    </w:p>
    <w:p w:rsidR="008621A8" w:rsidRPr="00501693" w:rsidRDefault="008621A8" w:rsidP="008621A8">
      <w:pPr>
        <w:rPr>
          <w:rFonts w:ascii="Arial" w:hAnsi="Arial" w:cs="Arial"/>
          <w:sz w:val="22"/>
          <w:szCs w:val="22"/>
        </w:rPr>
      </w:pPr>
      <w:r w:rsidRPr="00501693">
        <w:rPr>
          <w:rFonts w:ascii="Arial" w:hAnsi="Arial" w:cs="Arial"/>
          <w:sz w:val="22"/>
          <w:szCs w:val="22"/>
        </w:rPr>
        <w:t>Ime i prezime:                    ____________________________________________________________</w:t>
      </w:r>
    </w:p>
    <w:p w:rsidR="008621A8" w:rsidRPr="00501693" w:rsidRDefault="008621A8" w:rsidP="008621A8">
      <w:pPr>
        <w:rPr>
          <w:rFonts w:ascii="Arial" w:hAnsi="Arial" w:cs="Arial"/>
          <w:sz w:val="22"/>
          <w:szCs w:val="22"/>
        </w:rPr>
      </w:pPr>
      <w:r w:rsidRPr="00501693">
        <w:rPr>
          <w:rFonts w:ascii="Arial" w:hAnsi="Arial" w:cs="Arial"/>
          <w:sz w:val="22"/>
          <w:szCs w:val="22"/>
        </w:rPr>
        <w:t>Adresa stanovanja:            ____________________________________________________________</w:t>
      </w:r>
    </w:p>
    <w:p w:rsidR="008621A8" w:rsidRPr="00501693" w:rsidRDefault="008621A8" w:rsidP="008621A8">
      <w:pPr>
        <w:rPr>
          <w:rFonts w:ascii="Arial" w:hAnsi="Arial" w:cs="Arial"/>
          <w:sz w:val="22"/>
          <w:szCs w:val="22"/>
        </w:rPr>
      </w:pPr>
      <w:r w:rsidRPr="00501693">
        <w:rPr>
          <w:rFonts w:ascii="Arial" w:hAnsi="Arial" w:cs="Arial"/>
          <w:sz w:val="22"/>
          <w:szCs w:val="22"/>
        </w:rPr>
        <w:t>OIB:                                    ____________________________________________________________</w:t>
      </w:r>
    </w:p>
    <w:p w:rsidR="008621A8" w:rsidRPr="00501693" w:rsidRDefault="008621A8" w:rsidP="008621A8">
      <w:pPr>
        <w:rPr>
          <w:rFonts w:ascii="Arial" w:hAnsi="Arial" w:cs="Arial"/>
          <w:sz w:val="22"/>
          <w:szCs w:val="22"/>
        </w:rPr>
      </w:pPr>
      <w:r w:rsidRPr="00501693">
        <w:rPr>
          <w:rFonts w:ascii="Arial" w:hAnsi="Arial" w:cs="Arial"/>
          <w:sz w:val="22"/>
          <w:szCs w:val="22"/>
        </w:rPr>
        <w:t>e-mail adresa:                    ____________________________________________________________</w:t>
      </w:r>
    </w:p>
    <w:p w:rsidR="008621A8" w:rsidRPr="00727FEB" w:rsidRDefault="008621A8" w:rsidP="008621A8">
      <w:r w:rsidRPr="00501693">
        <w:rPr>
          <w:rFonts w:ascii="Arial" w:hAnsi="Arial" w:cs="Arial"/>
          <w:sz w:val="22"/>
          <w:szCs w:val="22"/>
        </w:rPr>
        <w:t>kontakt telefon:</w:t>
      </w:r>
      <w:r w:rsidRPr="00727FEB">
        <w:t xml:space="preserve">      </w:t>
      </w:r>
      <w:r>
        <w:t xml:space="preserve">    </w:t>
      </w:r>
      <w:r w:rsidRPr="00727FEB">
        <w:t xml:space="preserve">        ____________________________________________________________</w:t>
      </w:r>
    </w:p>
    <w:p w:rsidR="008621A8" w:rsidRDefault="008621A8" w:rsidP="008621A8"/>
    <w:p w:rsidR="008621A8" w:rsidRPr="00727FEB" w:rsidRDefault="008621A8" w:rsidP="008621A8"/>
    <w:p w:rsidR="008621A8" w:rsidRPr="00501693" w:rsidRDefault="008621A8" w:rsidP="008621A8">
      <w:pPr>
        <w:jc w:val="center"/>
        <w:rPr>
          <w:rFonts w:ascii="Arial" w:hAnsi="Arial" w:cs="Arial"/>
          <w:b/>
          <w:sz w:val="22"/>
          <w:szCs w:val="22"/>
        </w:rPr>
      </w:pPr>
      <w:r w:rsidRPr="00501693">
        <w:rPr>
          <w:rFonts w:ascii="Arial" w:hAnsi="Arial" w:cs="Arial"/>
          <w:b/>
          <w:sz w:val="22"/>
          <w:szCs w:val="22"/>
        </w:rPr>
        <w:t>ZAHTJEV ZA ODUSTANAK OD POSTUPKA PROMJENE  OPSKRBLJIVAČA</w:t>
      </w:r>
    </w:p>
    <w:p w:rsidR="008621A8" w:rsidRPr="00501693" w:rsidRDefault="008621A8" w:rsidP="008621A8">
      <w:pPr>
        <w:jc w:val="center"/>
        <w:rPr>
          <w:rFonts w:ascii="Arial" w:hAnsi="Arial" w:cs="Arial"/>
          <w:b/>
          <w:sz w:val="22"/>
          <w:szCs w:val="22"/>
        </w:rPr>
      </w:pPr>
      <w:r w:rsidRPr="00501693">
        <w:rPr>
          <w:rFonts w:ascii="Arial" w:hAnsi="Arial" w:cs="Arial"/>
          <w:b/>
          <w:sz w:val="22"/>
          <w:szCs w:val="22"/>
        </w:rPr>
        <w:t xml:space="preserve">temeljem Zahtjeva za promjenu opskrbljivača od _____________________ </w:t>
      </w:r>
    </w:p>
    <w:p w:rsidR="008621A8" w:rsidRPr="00501693" w:rsidRDefault="008621A8" w:rsidP="008621A8">
      <w:pPr>
        <w:ind w:left="4320" w:firstLine="720"/>
        <w:jc w:val="center"/>
        <w:rPr>
          <w:rFonts w:ascii="Arial" w:hAnsi="Arial" w:cs="Arial"/>
          <w:b/>
          <w:sz w:val="20"/>
          <w:szCs w:val="20"/>
        </w:rPr>
      </w:pPr>
      <w:r w:rsidRPr="00501693">
        <w:rPr>
          <w:rFonts w:ascii="Arial" w:hAnsi="Arial" w:cs="Arial"/>
          <w:sz w:val="20"/>
          <w:szCs w:val="20"/>
        </w:rPr>
        <w:t>(datum zahtjeva)</w:t>
      </w:r>
    </w:p>
    <w:p w:rsidR="008621A8" w:rsidRDefault="008621A8" w:rsidP="008621A8">
      <w:pPr>
        <w:jc w:val="center"/>
        <w:rPr>
          <w:b/>
          <w:sz w:val="22"/>
          <w:szCs w:val="22"/>
        </w:rPr>
      </w:pPr>
    </w:p>
    <w:p w:rsidR="008621A8" w:rsidRPr="00501693" w:rsidRDefault="008621A8" w:rsidP="008621A8">
      <w:pPr>
        <w:rPr>
          <w:rFonts w:ascii="Arial" w:hAnsi="Arial" w:cs="Arial"/>
          <w:sz w:val="20"/>
          <w:szCs w:val="20"/>
        </w:rPr>
      </w:pPr>
      <w:r w:rsidRPr="00501693">
        <w:rPr>
          <w:rFonts w:ascii="Arial" w:hAnsi="Arial" w:cs="Arial"/>
          <w:sz w:val="20"/>
          <w:szCs w:val="20"/>
        </w:rPr>
        <w:t>za slijedeća obračunska mjerna mjesta:</w:t>
      </w:r>
    </w:p>
    <w:p w:rsidR="008621A8" w:rsidRPr="00727FEB" w:rsidRDefault="008621A8" w:rsidP="008621A8">
      <w:r w:rsidRPr="00501693">
        <w:rPr>
          <w:rFonts w:ascii="Arial" w:hAnsi="Arial" w:cs="Arial"/>
          <w:sz w:val="20"/>
          <w:szCs w:val="20"/>
        </w:rPr>
        <w:t>Broj obračunskog mjernog mjesta:</w:t>
      </w:r>
      <w:r w:rsidRPr="00727FEB">
        <w:t xml:space="preserve"> ______________________________________________________</w:t>
      </w:r>
    </w:p>
    <w:p w:rsidR="00501693" w:rsidRDefault="008621A8" w:rsidP="008621A8">
      <w:pPr>
        <w:rPr>
          <w:rFonts w:ascii="Arial" w:hAnsi="Arial" w:cs="Arial"/>
          <w:sz w:val="20"/>
          <w:szCs w:val="20"/>
        </w:rPr>
      </w:pPr>
      <w:r w:rsidRPr="00501693">
        <w:rPr>
          <w:rFonts w:ascii="Arial" w:hAnsi="Arial" w:cs="Arial"/>
          <w:sz w:val="20"/>
          <w:szCs w:val="20"/>
        </w:rPr>
        <w:t xml:space="preserve">Adresa mjernog mjesta: </w:t>
      </w:r>
    </w:p>
    <w:p w:rsidR="00501693" w:rsidRDefault="00501693" w:rsidP="00862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8621A8" w:rsidRPr="00501693" w:rsidRDefault="008621A8" w:rsidP="008621A8">
      <w:pPr>
        <w:rPr>
          <w:rFonts w:ascii="Arial" w:hAnsi="Arial" w:cs="Arial"/>
          <w:sz w:val="20"/>
          <w:szCs w:val="20"/>
        </w:rPr>
      </w:pPr>
      <w:r w:rsidRPr="00501693">
        <w:rPr>
          <w:rFonts w:ascii="Arial" w:hAnsi="Arial" w:cs="Arial"/>
          <w:sz w:val="20"/>
          <w:szCs w:val="20"/>
        </w:rPr>
        <w:t xml:space="preserve">                </w:t>
      </w:r>
    </w:p>
    <w:p w:rsidR="008621A8" w:rsidRPr="00727FEB" w:rsidRDefault="008621A8" w:rsidP="008621A8">
      <w:r w:rsidRPr="00501693">
        <w:rPr>
          <w:rFonts w:ascii="Arial" w:hAnsi="Arial" w:cs="Arial"/>
          <w:sz w:val="20"/>
          <w:szCs w:val="20"/>
        </w:rPr>
        <w:t xml:space="preserve">Razlog </w:t>
      </w:r>
      <w:proofErr w:type="spellStart"/>
      <w:r w:rsidRPr="00501693">
        <w:rPr>
          <w:rFonts w:ascii="Arial" w:hAnsi="Arial" w:cs="Arial"/>
          <w:sz w:val="20"/>
          <w:szCs w:val="20"/>
        </w:rPr>
        <w:t>odustanka</w:t>
      </w:r>
      <w:proofErr w:type="spellEnd"/>
      <w:r w:rsidRPr="00501693">
        <w:rPr>
          <w:rFonts w:ascii="Arial" w:hAnsi="Arial" w:cs="Arial"/>
          <w:sz w:val="20"/>
          <w:szCs w:val="20"/>
        </w:rPr>
        <w:t>:</w:t>
      </w:r>
      <w:r w:rsidRPr="00727FEB">
        <w:t xml:space="preserve"> </w:t>
      </w:r>
      <w:r>
        <w:t>_______</w:t>
      </w:r>
      <w:r w:rsidRPr="00727FEB">
        <w:t>______________________________________________________________</w:t>
      </w:r>
      <w:r w:rsidR="00501693">
        <w:t>______</w:t>
      </w:r>
    </w:p>
    <w:p w:rsidR="008621A8" w:rsidRPr="00727FEB" w:rsidRDefault="008621A8" w:rsidP="008621A8">
      <w:r w:rsidRPr="00727FEB">
        <w:t>__________________________________________________</w:t>
      </w:r>
      <w:r w:rsidR="00501693">
        <w:t>_________________________</w:t>
      </w:r>
    </w:p>
    <w:p w:rsidR="008621A8" w:rsidRPr="00727FEB" w:rsidRDefault="008621A8" w:rsidP="008621A8"/>
    <w:p w:rsidR="00501693" w:rsidRDefault="00501693" w:rsidP="008621A8"/>
    <w:p w:rsidR="008621A8" w:rsidRPr="00501693" w:rsidRDefault="008621A8" w:rsidP="008621A8">
      <w:pPr>
        <w:rPr>
          <w:rFonts w:ascii="Arial" w:hAnsi="Arial" w:cs="Arial"/>
          <w:sz w:val="20"/>
          <w:szCs w:val="20"/>
        </w:rPr>
      </w:pPr>
      <w:r w:rsidRPr="00501693">
        <w:rPr>
          <w:rFonts w:ascii="Arial" w:hAnsi="Arial" w:cs="Arial"/>
          <w:sz w:val="20"/>
          <w:szCs w:val="20"/>
        </w:rPr>
        <w:t>U Osijeku, dana _____________________ (datum).</w:t>
      </w:r>
    </w:p>
    <w:p w:rsidR="008621A8" w:rsidRPr="00501693" w:rsidRDefault="008621A8" w:rsidP="008621A8">
      <w:pPr>
        <w:rPr>
          <w:rFonts w:ascii="Arial" w:hAnsi="Arial" w:cs="Arial"/>
          <w:sz w:val="20"/>
          <w:szCs w:val="20"/>
        </w:rPr>
      </w:pPr>
    </w:p>
    <w:p w:rsidR="008621A8" w:rsidRPr="00501693" w:rsidRDefault="008621A8" w:rsidP="008621A8">
      <w:pPr>
        <w:ind w:left="6480"/>
        <w:jc w:val="center"/>
        <w:rPr>
          <w:rFonts w:ascii="Arial" w:hAnsi="Arial" w:cs="Arial"/>
          <w:sz w:val="20"/>
          <w:szCs w:val="20"/>
        </w:rPr>
      </w:pPr>
      <w:r w:rsidRPr="00501693">
        <w:rPr>
          <w:rFonts w:ascii="Arial" w:hAnsi="Arial" w:cs="Arial"/>
          <w:sz w:val="20"/>
          <w:szCs w:val="20"/>
        </w:rPr>
        <w:t>Potpis podnositelja zahtjeva:</w:t>
      </w:r>
    </w:p>
    <w:p w:rsidR="008621A8" w:rsidRPr="00727FEB" w:rsidRDefault="008621A8" w:rsidP="008621A8">
      <w:pPr>
        <w:ind w:left="6480"/>
        <w:jc w:val="center"/>
        <w:rPr>
          <w:rStyle w:val="apple-converted-space"/>
          <w:color w:val="000000"/>
        </w:rPr>
      </w:pPr>
    </w:p>
    <w:p w:rsidR="008621A8" w:rsidRPr="00727FEB" w:rsidRDefault="008621A8" w:rsidP="008621A8">
      <w:pPr>
        <w:ind w:left="6480"/>
        <w:rPr>
          <w:rStyle w:val="apple-converted-space"/>
          <w:color w:val="000000"/>
        </w:rPr>
      </w:pPr>
      <w:r w:rsidRPr="00727FEB">
        <w:rPr>
          <w:rStyle w:val="apple-converted-space"/>
          <w:color w:val="000000"/>
        </w:rPr>
        <w:t xml:space="preserve">    ____________________</w:t>
      </w:r>
    </w:p>
    <w:p w:rsidR="008621A8" w:rsidRPr="00727FEB" w:rsidRDefault="008621A8" w:rsidP="008621A8">
      <w:pPr>
        <w:rPr>
          <w:rStyle w:val="apple-converted-space"/>
          <w:color w:val="000000"/>
        </w:rPr>
      </w:pPr>
    </w:p>
    <w:p w:rsidR="008621A8" w:rsidRPr="00501693" w:rsidRDefault="008621A8" w:rsidP="008621A8">
      <w:pPr>
        <w:rPr>
          <w:rFonts w:ascii="Arial" w:eastAsia="Times New Roman" w:hAnsi="Arial" w:cs="Arial"/>
          <w:b/>
          <w:sz w:val="16"/>
          <w:szCs w:val="16"/>
        </w:rPr>
      </w:pPr>
      <w:r w:rsidRPr="00501693">
        <w:rPr>
          <w:rFonts w:ascii="Arial" w:eastAsia="Times New Roman" w:hAnsi="Arial" w:cs="Arial"/>
          <w:b/>
          <w:sz w:val="16"/>
          <w:szCs w:val="16"/>
        </w:rPr>
        <w:t>OBUSTAVA POSTUPKA PROMJENE OPSKRBLJIVAČA PLINOM</w:t>
      </w:r>
    </w:p>
    <w:p w:rsidR="008621A8" w:rsidRPr="00501693" w:rsidRDefault="008621A8" w:rsidP="009A58B4">
      <w:pPr>
        <w:jc w:val="both"/>
        <w:rPr>
          <w:rFonts w:ascii="Arial" w:hAnsi="Arial" w:cs="Arial"/>
          <w:sz w:val="16"/>
          <w:szCs w:val="16"/>
        </w:rPr>
      </w:pPr>
      <w:r w:rsidRPr="00501693">
        <w:rPr>
          <w:rFonts w:ascii="Arial" w:hAnsi="Arial" w:cs="Arial"/>
          <w:sz w:val="16"/>
          <w:szCs w:val="16"/>
        </w:rPr>
        <w:t xml:space="preserve">Sukladno čl.39 st. 1. Općih uvjeta opskrbe plinom kupac ima pravo odustati od podnesenog zahtjeva za promjenu Opskrbljivača za vrijeme trajanja, a prije završetka samog postupka promjene opskrbljivača plinom te zahtjev za </w:t>
      </w:r>
      <w:proofErr w:type="spellStart"/>
      <w:r w:rsidRPr="00501693">
        <w:rPr>
          <w:rFonts w:ascii="Arial" w:hAnsi="Arial" w:cs="Arial"/>
          <w:sz w:val="16"/>
          <w:szCs w:val="16"/>
        </w:rPr>
        <w:t>odustanak</w:t>
      </w:r>
      <w:proofErr w:type="spellEnd"/>
      <w:r w:rsidRPr="00501693">
        <w:rPr>
          <w:rFonts w:ascii="Arial" w:hAnsi="Arial" w:cs="Arial"/>
          <w:sz w:val="16"/>
          <w:szCs w:val="16"/>
        </w:rPr>
        <w:t xml:space="preserve"> od promjene opskrbljivača dostaviti novom opskrbljivaču.</w:t>
      </w:r>
    </w:p>
    <w:p w:rsidR="008621A8" w:rsidRPr="00501693" w:rsidRDefault="008621A8" w:rsidP="008621A8">
      <w:pPr>
        <w:rPr>
          <w:rFonts w:ascii="Arial" w:hAnsi="Arial" w:cs="Arial"/>
          <w:sz w:val="16"/>
          <w:szCs w:val="16"/>
        </w:rPr>
      </w:pPr>
    </w:p>
    <w:p w:rsidR="008148BB" w:rsidRPr="009A58B4" w:rsidRDefault="008148BB" w:rsidP="008148BB">
      <w:pPr>
        <w:rPr>
          <w:rFonts w:ascii="Arial" w:hAnsi="Arial" w:cs="Arial"/>
          <w:sz w:val="16"/>
          <w:szCs w:val="16"/>
        </w:rPr>
      </w:pPr>
      <w:r w:rsidRPr="009A58B4">
        <w:rPr>
          <w:rFonts w:ascii="Arial" w:hAnsi="Arial" w:cs="Arial"/>
          <w:sz w:val="16"/>
          <w:szCs w:val="16"/>
        </w:rPr>
        <w:t>Podnositelj zahtjeva je upoznat sa Izjavom o privatnosti HEP PLIN-a d.o.o.</w:t>
      </w:r>
      <w:r w:rsidRPr="009A58B4">
        <w:rPr>
          <w:rFonts w:ascii="Arial" w:hAnsi="Arial" w:cs="Arial"/>
        </w:rPr>
        <w:t xml:space="preserve"> </w:t>
      </w:r>
      <w:r w:rsidRPr="009A58B4">
        <w:rPr>
          <w:rFonts w:ascii="Arial" w:hAnsi="Arial" w:cs="Arial"/>
          <w:sz w:val="16"/>
          <w:szCs w:val="16"/>
        </w:rPr>
        <w:t>Sva prava, informacije o svrhama prikupljanja, opis procedura prikupljanja, informacije o vremenu čuvanja podataka te sve dodatne informacije koje se odnose na zaštitu podataka možete pročitati u Izjavi o privatnosti dostupnoj na našoj službenoj web stranici.</w:t>
      </w:r>
    </w:p>
    <w:p w:rsidR="008621A8" w:rsidRPr="005F4B95" w:rsidRDefault="008621A8" w:rsidP="008621A8">
      <w:pPr>
        <w:rPr>
          <w:sz w:val="16"/>
          <w:szCs w:val="16"/>
        </w:rPr>
      </w:pPr>
      <w:bookmarkStart w:id="0" w:name="_GoBack"/>
      <w:bookmarkEnd w:id="0"/>
    </w:p>
    <w:p w:rsidR="00525960" w:rsidRDefault="00525960" w:rsidP="00525960">
      <w:pPr>
        <w:rPr>
          <w:b/>
        </w:rPr>
      </w:pPr>
    </w:p>
    <w:p w:rsidR="00525960" w:rsidRPr="005F4B95" w:rsidRDefault="00525960" w:rsidP="00525960">
      <w:pPr>
        <w:rPr>
          <w:sz w:val="16"/>
          <w:szCs w:val="16"/>
        </w:rPr>
      </w:pPr>
    </w:p>
    <w:p w:rsidR="00D75406" w:rsidRPr="004626F9" w:rsidRDefault="00D75406" w:rsidP="004626F9"/>
    <w:sectPr w:rsidR="00D75406" w:rsidRPr="004626F9" w:rsidSect="00EA24BD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16" w:rsidRDefault="00555C16" w:rsidP="00F85646">
      <w:r>
        <w:separator/>
      </w:r>
    </w:p>
  </w:endnote>
  <w:endnote w:type="continuationSeparator" w:id="0">
    <w:p w:rsidR="00555C16" w:rsidRDefault="00555C16" w:rsidP="00F8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AC" w:rsidRPr="00501693" w:rsidRDefault="00BD66AC" w:rsidP="00BD66AC">
    <w:pPr>
      <w:pStyle w:val="Podnoje"/>
      <w:shd w:val="clear" w:color="auto" w:fill="FFFFFF" w:themeFill="background1"/>
      <w:jc w:val="center"/>
      <w:rPr>
        <w:rFonts w:ascii="Arial" w:hAnsi="Arial" w:cs="Arial"/>
        <w:color w:val="A6A6A6" w:themeColor="background1" w:themeShade="A6"/>
        <w:sz w:val="14"/>
        <w:szCs w:val="14"/>
      </w:rPr>
    </w:pPr>
    <w:r w:rsidRPr="00501693">
      <w:rPr>
        <w:rFonts w:ascii="Arial" w:hAnsi="Arial" w:cs="Arial"/>
        <w:color w:val="A6A6A6" w:themeColor="background1" w:themeShade="A6"/>
        <w:sz w:val="14"/>
        <w:szCs w:val="14"/>
        <w:shd w:val="clear" w:color="auto" w:fill="FFFFFF"/>
      </w:rPr>
      <w:t>•</w:t>
    </w:r>
    <w:r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 UPRAVA DRUŠTVA  </w:t>
    </w:r>
    <w:r w:rsidRPr="00501693">
      <w:rPr>
        <w:rFonts w:ascii="Arial" w:hAnsi="Arial" w:cs="Arial"/>
        <w:color w:val="A6A6A6" w:themeColor="background1" w:themeShade="A6"/>
        <w:sz w:val="14"/>
        <w:szCs w:val="14"/>
        <w:shd w:val="clear" w:color="auto" w:fill="FFFFFF"/>
      </w:rPr>
      <w:t>•</w:t>
    </w:r>
    <w:r w:rsidR="005E56D6"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 DIREKTOR DAMIR PE</w:t>
    </w:r>
    <w:r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ĆUŠAK • </w:t>
    </w:r>
  </w:p>
  <w:p w:rsidR="000C4CAD" w:rsidRPr="00501693" w:rsidRDefault="00BD66AC" w:rsidP="006579CB">
    <w:pPr>
      <w:jc w:val="center"/>
      <w:rPr>
        <w:rFonts w:ascii="Arial" w:hAnsi="Arial" w:cs="Arial"/>
        <w:color w:val="A6A6A6" w:themeColor="background1" w:themeShade="A6"/>
        <w:sz w:val="14"/>
        <w:szCs w:val="14"/>
      </w:rPr>
    </w:pPr>
    <w:r w:rsidRPr="00501693">
      <w:rPr>
        <w:rFonts w:ascii="Arial" w:hAnsi="Arial" w:cs="Arial"/>
        <w:color w:val="A6A6A6" w:themeColor="background1" w:themeShade="A6"/>
        <w:sz w:val="14"/>
        <w:szCs w:val="14"/>
        <w:shd w:val="clear" w:color="auto" w:fill="FFFFFF"/>
      </w:rPr>
      <w:t>•</w:t>
    </w:r>
    <w:r w:rsidR="00123BEE"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 IBAN </w:t>
    </w:r>
    <w:r w:rsidR="00F32354" w:rsidRPr="00501693">
      <w:rPr>
        <w:rFonts w:ascii="Arial" w:hAnsi="Arial" w:cs="Arial"/>
        <w:color w:val="A6A6A6" w:themeColor="background1" w:themeShade="A6"/>
        <w:sz w:val="14"/>
        <w:szCs w:val="14"/>
      </w:rPr>
      <w:t>HR1824070001500002103</w:t>
    </w:r>
    <w:r w:rsidR="00AF1095"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 </w:t>
    </w:r>
    <w:r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• </w:t>
    </w:r>
    <w:r w:rsidR="00F32354"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OTP banka d.d. Zadar </w:t>
    </w:r>
    <w:r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• </w:t>
    </w:r>
    <w:r w:rsidR="00906E9B" w:rsidRPr="00501693">
      <w:rPr>
        <w:rFonts w:ascii="Arial" w:hAnsi="Arial" w:cs="Arial"/>
        <w:color w:val="A6A6A6" w:themeColor="background1" w:themeShade="A6"/>
        <w:sz w:val="14"/>
        <w:szCs w:val="14"/>
      </w:rPr>
      <w:t>MATIČNI BROJ</w:t>
    </w:r>
    <w:r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 1582615 • OIB 41317489366 • </w:t>
    </w:r>
    <w:r w:rsidR="00906E9B" w:rsidRPr="00501693">
      <w:rPr>
        <w:rFonts w:ascii="Arial" w:hAnsi="Arial" w:cs="Arial"/>
        <w:color w:val="A6A6A6" w:themeColor="background1" w:themeShade="A6"/>
        <w:sz w:val="14"/>
        <w:szCs w:val="14"/>
      </w:rPr>
      <w:t>TRGOVAČKI SUD U OSIJEKU</w:t>
    </w:r>
    <w:r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 • </w:t>
    </w:r>
    <w:r w:rsidR="00906E9B" w:rsidRPr="00501693">
      <w:rPr>
        <w:rFonts w:ascii="Arial" w:hAnsi="Arial" w:cs="Arial"/>
        <w:color w:val="A6A6A6" w:themeColor="background1" w:themeShade="A6"/>
        <w:sz w:val="14"/>
        <w:szCs w:val="14"/>
      </w:rPr>
      <w:t>MBS</w:t>
    </w:r>
    <w:r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 030070500 • </w:t>
    </w:r>
    <w:r w:rsidR="00906E9B" w:rsidRPr="00501693">
      <w:rPr>
        <w:rFonts w:ascii="Arial" w:hAnsi="Arial" w:cs="Arial"/>
        <w:color w:val="A6A6A6" w:themeColor="background1" w:themeShade="A6"/>
        <w:sz w:val="14"/>
        <w:szCs w:val="14"/>
      </w:rPr>
      <w:t>UPLAĆENI TEMELJNI KAPITAL</w:t>
    </w:r>
    <w:r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 20.000,00 HRK • </w:t>
    </w:r>
    <w:hyperlink r:id="rId1" w:history="1">
      <w:r w:rsidRPr="00501693">
        <w:rPr>
          <w:rStyle w:val="Hiperveza"/>
          <w:rFonts w:ascii="Arial" w:hAnsi="Arial" w:cs="Arial"/>
          <w:color w:val="A6A6A6" w:themeColor="background1" w:themeShade="A6"/>
          <w:sz w:val="14"/>
          <w:szCs w:val="14"/>
          <w:u w:val="none"/>
        </w:rPr>
        <w:t>www.hep.hr/plin</w:t>
      </w:r>
    </w:hyperlink>
    <w:r w:rsidRPr="00501693">
      <w:rPr>
        <w:rFonts w:ascii="Arial" w:hAnsi="Arial" w:cs="Arial"/>
        <w:color w:val="A6A6A6" w:themeColor="background1" w:themeShade="A6"/>
        <w:sz w:val="14"/>
        <w:szCs w:val="14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16" w:rsidRDefault="00555C16" w:rsidP="00F85646">
      <w:r>
        <w:separator/>
      </w:r>
    </w:p>
  </w:footnote>
  <w:footnote w:type="continuationSeparator" w:id="0">
    <w:p w:rsidR="00555C16" w:rsidRDefault="00555C16" w:rsidP="00F8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5778" w:type="dxa"/>
      <w:tblInd w:w="43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68"/>
      <w:gridCol w:w="3210"/>
    </w:tblGrid>
    <w:tr w:rsidR="00BE2279" w:rsidRPr="00123BEE" w:rsidTr="00BE2279">
      <w:trPr>
        <w:trHeight w:val="468"/>
      </w:trPr>
      <w:tc>
        <w:tcPr>
          <w:tcW w:w="2568" w:type="dxa"/>
        </w:tcPr>
        <w:p w:rsidR="00BE2279" w:rsidRPr="00C9731F" w:rsidRDefault="005F6A9D" w:rsidP="00BE2279">
          <w:pPr>
            <w:autoSpaceDE w:val="0"/>
            <w:autoSpaceDN w:val="0"/>
            <w:adjustRightInd w:val="0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HEP </w:t>
          </w:r>
          <w:r w:rsidR="00BE2279" w:rsidRPr="00C9731F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PLIN </w:t>
          </w:r>
          <w:proofErr w:type="spellStart"/>
          <w:r w:rsidR="00BE2279" w:rsidRPr="00C9731F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d.o.o</w:t>
          </w:r>
          <w:proofErr w:type="spellEnd"/>
        </w:p>
        <w:p w:rsidR="00BE2279" w:rsidRPr="00C9731F" w:rsidRDefault="00BE2279" w:rsidP="00BE2279">
          <w:pPr>
            <w:autoSpaceDE w:val="0"/>
            <w:autoSpaceDN w:val="0"/>
            <w:adjustRightInd w:val="0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C9731F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Cara Hadrijana 7</w:t>
          </w:r>
        </w:p>
        <w:p w:rsidR="00BE2279" w:rsidRPr="00C9731F" w:rsidRDefault="00BE2279" w:rsidP="00BE2279">
          <w:pPr>
            <w:autoSpaceDE w:val="0"/>
            <w:autoSpaceDN w:val="0"/>
            <w:adjustRightInd w:val="0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C9731F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31 000 OSIJEK</w:t>
          </w:r>
        </w:p>
        <w:p w:rsidR="00BE2279" w:rsidRPr="00C9731F" w:rsidRDefault="00BE2279" w:rsidP="00BE2279">
          <w:pPr>
            <w:autoSpaceDE w:val="0"/>
            <w:autoSpaceDN w:val="0"/>
            <w:adjustRightInd w:val="0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C9731F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OIB: 41317489366</w:t>
          </w:r>
        </w:p>
        <w:p w:rsidR="00BE2279" w:rsidRPr="00C9731F" w:rsidRDefault="00BE2279" w:rsidP="00AF1095">
          <w:pPr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C9731F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IBAN: </w:t>
          </w:r>
          <w:r w:rsidR="00F32354" w:rsidRPr="00F32354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HR1824070001500002103</w:t>
          </w:r>
        </w:p>
        <w:p w:rsidR="00BE2279" w:rsidRPr="00123BEE" w:rsidRDefault="00BE2279" w:rsidP="00BE2279">
          <w:pPr>
            <w:pStyle w:val="Zaglavlje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C9731F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Banka: </w:t>
          </w:r>
          <w:r w:rsidR="00F32354" w:rsidRPr="00F32354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OTP banka d.d</w:t>
          </w:r>
        </w:p>
      </w:tc>
      <w:tc>
        <w:tcPr>
          <w:tcW w:w="3210" w:type="dxa"/>
        </w:tcPr>
        <w:p w:rsidR="00BE2279" w:rsidRPr="00123BEE" w:rsidRDefault="00BE2279" w:rsidP="00BE2279">
          <w:pPr>
            <w:autoSpaceDE w:val="0"/>
            <w:autoSpaceDN w:val="0"/>
            <w:adjustRightInd w:val="0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123BE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Telefon: 0800 8813</w:t>
          </w:r>
        </w:p>
        <w:p w:rsidR="00BE2279" w:rsidRPr="00123BEE" w:rsidRDefault="00BE2279" w:rsidP="00BE2279">
          <w:pPr>
            <w:autoSpaceDE w:val="0"/>
            <w:autoSpaceDN w:val="0"/>
            <w:adjustRightInd w:val="0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123BE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Telefaks: 031/207 113</w:t>
          </w:r>
        </w:p>
        <w:p w:rsidR="00BE2279" w:rsidRPr="00123BEE" w:rsidRDefault="00BE2279" w:rsidP="00BE2279">
          <w:pPr>
            <w:autoSpaceDE w:val="0"/>
            <w:autoSpaceDN w:val="0"/>
            <w:adjustRightInd w:val="0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123BE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Radno vrijeme: pon - pet 7-15h</w:t>
          </w:r>
        </w:p>
        <w:p w:rsidR="00BE2279" w:rsidRPr="00123BEE" w:rsidRDefault="00BE2279" w:rsidP="00BE2279">
          <w:pPr>
            <w:autoSpaceDE w:val="0"/>
            <w:autoSpaceDN w:val="0"/>
            <w:adjustRightInd w:val="0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123BE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Tel. dežurne službe (0-24h): 031 213 125</w:t>
          </w:r>
        </w:p>
        <w:p w:rsidR="00BE2279" w:rsidRPr="00123BEE" w:rsidRDefault="00BE2279" w:rsidP="00BE2279">
          <w:pPr>
            <w:autoSpaceDE w:val="0"/>
            <w:autoSpaceDN w:val="0"/>
            <w:adjustRightInd w:val="0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123BE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Email: kontakt.hepplin@hep.hr</w:t>
          </w:r>
        </w:p>
        <w:p w:rsidR="00BE2279" w:rsidRPr="00123BEE" w:rsidRDefault="00BE2279" w:rsidP="00BE2279">
          <w:pPr>
            <w:pStyle w:val="Zaglavlje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123BE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www.hep.hr/plin</w:t>
          </w:r>
        </w:p>
      </w:tc>
    </w:tr>
  </w:tbl>
  <w:p w:rsidR="00F85646" w:rsidRPr="00123BEE" w:rsidRDefault="005A56FA">
    <w:pPr>
      <w:pStyle w:val="Zaglavlje"/>
      <w:rPr>
        <w:rFonts w:ascii="Arial" w:hAnsi="Arial" w:cs="Arial"/>
        <w:sz w:val="16"/>
        <w:szCs w:val="16"/>
      </w:rPr>
    </w:pPr>
    <w:r w:rsidRPr="006D3FF9">
      <w:rPr>
        <w:noProof/>
        <w:lang w:eastAsia="hr-H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-653415</wp:posOffset>
          </wp:positionV>
          <wp:extent cx="2790825" cy="62865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279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48905" wp14:editId="0AC94230">
              <wp:simplePos x="0" y="0"/>
              <wp:positionH relativeFrom="column">
                <wp:posOffset>-997585</wp:posOffset>
              </wp:positionH>
              <wp:positionV relativeFrom="paragraph">
                <wp:posOffset>68580</wp:posOffset>
              </wp:positionV>
              <wp:extent cx="8458200" cy="0"/>
              <wp:effectExtent l="0" t="0" r="19050" b="19050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58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CF5EA83" id="Ravni poveznik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55pt,5.4pt" to="587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" strokecolor="#a5a5a5 [209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3573"/>
    <w:multiLevelType w:val="hybridMultilevel"/>
    <w:tmpl w:val="99D4D4D2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20EC2DC6"/>
    <w:multiLevelType w:val="hybridMultilevel"/>
    <w:tmpl w:val="04126E7A"/>
    <w:lvl w:ilvl="0" w:tplc="2926ECC6">
      <w:start w:val="7"/>
      <w:numFmt w:val="bullet"/>
      <w:lvlText w:val="-"/>
      <w:lvlJc w:val="left"/>
      <w:pPr>
        <w:ind w:left="15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8020C15"/>
    <w:multiLevelType w:val="hybridMultilevel"/>
    <w:tmpl w:val="0A22F594"/>
    <w:lvl w:ilvl="0" w:tplc="F63AA3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EB10222"/>
    <w:multiLevelType w:val="hybridMultilevel"/>
    <w:tmpl w:val="D9D8EE58"/>
    <w:lvl w:ilvl="0" w:tplc="C35AD15E">
      <w:start w:val="1"/>
      <w:numFmt w:val="decimal"/>
      <w:lvlText w:val="%1)"/>
      <w:lvlJc w:val="left"/>
      <w:pPr>
        <w:ind w:left="502" w:hanging="360"/>
      </w:pPr>
      <w:rPr>
        <w:rFonts w:cs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B294BF6"/>
    <w:multiLevelType w:val="hybridMultilevel"/>
    <w:tmpl w:val="A5ECCC36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612665"/>
    <w:multiLevelType w:val="hybridMultilevel"/>
    <w:tmpl w:val="E3B8955C"/>
    <w:lvl w:ilvl="0" w:tplc="041A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8254D"/>
    <w:multiLevelType w:val="hybridMultilevel"/>
    <w:tmpl w:val="9F92240A"/>
    <w:lvl w:ilvl="0" w:tplc="E154D7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A7A69"/>
    <w:multiLevelType w:val="hybridMultilevel"/>
    <w:tmpl w:val="AB1E4B7A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E0C0DDB"/>
    <w:multiLevelType w:val="hybridMultilevel"/>
    <w:tmpl w:val="561019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34C6B"/>
    <w:multiLevelType w:val="hybridMultilevel"/>
    <w:tmpl w:val="AD9E1AE8"/>
    <w:lvl w:ilvl="0" w:tplc="BFCEBF92">
      <w:start w:val="1"/>
      <w:numFmt w:val="lowerLetter"/>
      <w:lvlText w:val="%1)"/>
      <w:lvlJc w:val="left"/>
      <w:pPr>
        <w:ind w:left="990" w:hanging="360"/>
      </w:pPr>
      <w:rPr>
        <w:rFonts w:ascii="Calibri" w:eastAsiaTheme="minorHAns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B3524"/>
    <w:multiLevelType w:val="hybridMultilevel"/>
    <w:tmpl w:val="D0165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46"/>
    <w:rsid w:val="000004A7"/>
    <w:rsid w:val="0000690C"/>
    <w:rsid w:val="00006D9E"/>
    <w:rsid w:val="00012055"/>
    <w:rsid w:val="00012536"/>
    <w:rsid w:val="000214C7"/>
    <w:rsid w:val="00024F2A"/>
    <w:rsid w:val="000344AC"/>
    <w:rsid w:val="00041B9D"/>
    <w:rsid w:val="00046708"/>
    <w:rsid w:val="00052728"/>
    <w:rsid w:val="000711C7"/>
    <w:rsid w:val="00080685"/>
    <w:rsid w:val="00081C80"/>
    <w:rsid w:val="000A40C7"/>
    <w:rsid w:val="000C4CAD"/>
    <w:rsid w:val="000E3AAB"/>
    <w:rsid w:val="000E783D"/>
    <w:rsid w:val="000F1229"/>
    <w:rsid w:val="00103C98"/>
    <w:rsid w:val="0010786C"/>
    <w:rsid w:val="00110231"/>
    <w:rsid w:val="0011450C"/>
    <w:rsid w:val="001204D4"/>
    <w:rsid w:val="00123BEE"/>
    <w:rsid w:val="00130239"/>
    <w:rsid w:val="001427F7"/>
    <w:rsid w:val="00143856"/>
    <w:rsid w:val="00175004"/>
    <w:rsid w:val="001778AD"/>
    <w:rsid w:val="0018149A"/>
    <w:rsid w:val="0018687E"/>
    <w:rsid w:val="001917F5"/>
    <w:rsid w:val="00192FEB"/>
    <w:rsid w:val="001A7ECA"/>
    <w:rsid w:val="001B099B"/>
    <w:rsid w:val="001B5519"/>
    <w:rsid w:val="001C0C22"/>
    <w:rsid w:val="001C0EB7"/>
    <w:rsid w:val="001C2E8C"/>
    <w:rsid w:val="001D43BB"/>
    <w:rsid w:val="001F3463"/>
    <w:rsid w:val="00200C73"/>
    <w:rsid w:val="00201464"/>
    <w:rsid w:val="0020469B"/>
    <w:rsid w:val="00216C4B"/>
    <w:rsid w:val="002300A3"/>
    <w:rsid w:val="00230DE3"/>
    <w:rsid w:val="00240FED"/>
    <w:rsid w:val="0024131E"/>
    <w:rsid w:val="00255C7C"/>
    <w:rsid w:val="00255CA0"/>
    <w:rsid w:val="0026245E"/>
    <w:rsid w:val="0026563F"/>
    <w:rsid w:val="002671F7"/>
    <w:rsid w:val="002675DA"/>
    <w:rsid w:val="00273890"/>
    <w:rsid w:val="00277F6D"/>
    <w:rsid w:val="00280609"/>
    <w:rsid w:val="00282E20"/>
    <w:rsid w:val="00290E5C"/>
    <w:rsid w:val="00296535"/>
    <w:rsid w:val="002973CC"/>
    <w:rsid w:val="002A2C3C"/>
    <w:rsid w:val="002A314C"/>
    <w:rsid w:val="002C2AFB"/>
    <w:rsid w:val="002D6B45"/>
    <w:rsid w:val="002E1D44"/>
    <w:rsid w:val="002E3DA6"/>
    <w:rsid w:val="002F61EE"/>
    <w:rsid w:val="003019F4"/>
    <w:rsid w:val="00302889"/>
    <w:rsid w:val="00307F35"/>
    <w:rsid w:val="00317B4D"/>
    <w:rsid w:val="0032172A"/>
    <w:rsid w:val="0033435F"/>
    <w:rsid w:val="003D5956"/>
    <w:rsid w:val="003D686B"/>
    <w:rsid w:val="003E4A88"/>
    <w:rsid w:val="003F1093"/>
    <w:rsid w:val="004011CE"/>
    <w:rsid w:val="00401C27"/>
    <w:rsid w:val="00414987"/>
    <w:rsid w:val="004324D3"/>
    <w:rsid w:val="0044115A"/>
    <w:rsid w:val="00447E95"/>
    <w:rsid w:val="0045131E"/>
    <w:rsid w:val="0045329D"/>
    <w:rsid w:val="00453BF3"/>
    <w:rsid w:val="004543DD"/>
    <w:rsid w:val="0045547D"/>
    <w:rsid w:val="00456E56"/>
    <w:rsid w:val="004626F9"/>
    <w:rsid w:val="004809ED"/>
    <w:rsid w:val="0048723F"/>
    <w:rsid w:val="00491369"/>
    <w:rsid w:val="004A0B7C"/>
    <w:rsid w:val="004C63D5"/>
    <w:rsid w:val="004D5B09"/>
    <w:rsid w:val="004E3005"/>
    <w:rsid w:val="004E75C0"/>
    <w:rsid w:val="004F0D68"/>
    <w:rsid w:val="004F3439"/>
    <w:rsid w:val="004F36A9"/>
    <w:rsid w:val="00501693"/>
    <w:rsid w:val="005043AF"/>
    <w:rsid w:val="00515449"/>
    <w:rsid w:val="00524548"/>
    <w:rsid w:val="00525960"/>
    <w:rsid w:val="00530B9A"/>
    <w:rsid w:val="00532C62"/>
    <w:rsid w:val="00533C5F"/>
    <w:rsid w:val="00542404"/>
    <w:rsid w:val="00555C16"/>
    <w:rsid w:val="005614BE"/>
    <w:rsid w:val="00561E87"/>
    <w:rsid w:val="0057656B"/>
    <w:rsid w:val="00585182"/>
    <w:rsid w:val="00592568"/>
    <w:rsid w:val="00593A60"/>
    <w:rsid w:val="00594B93"/>
    <w:rsid w:val="00596FD5"/>
    <w:rsid w:val="005A33D3"/>
    <w:rsid w:val="005A56FA"/>
    <w:rsid w:val="005A6E65"/>
    <w:rsid w:val="005B24D3"/>
    <w:rsid w:val="005B46DE"/>
    <w:rsid w:val="005D0662"/>
    <w:rsid w:val="005D3768"/>
    <w:rsid w:val="005D655E"/>
    <w:rsid w:val="005E56D6"/>
    <w:rsid w:val="005E71F1"/>
    <w:rsid w:val="005F35AD"/>
    <w:rsid w:val="005F6A9D"/>
    <w:rsid w:val="00606497"/>
    <w:rsid w:val="00606FD6"/>
    <w:rsid w:val="0061170C"/>
    <w:rsid w:val="0061372E"/>
    <w:rsid w:val="00633AEC"/>
    <w:rsid w:val="00636B17"/>
    <w:rsid w:val="00637599"/>
    <w:rsid w:val="006452BA"/>
    <w:rsid w:val="0065278F"/>
    <w:rsid w:val="006579CB"/>
    <w:rsid w:val="00665B1F"/>
    <w:rsid w:val="006754E2"/>
    <w:rsid w:val="00676056"/>
    <w:rsid w:val="00680944"/>
    <w:rsid w:val="0068799C"/>
    <w:rsid w:val="00690920"/>
    <w:rsid w:val="00693350"/>
    <w:rsid w:val="006A2C7B"/>
    <w:rsid w:val="006A718D"/>
    <w:rsid w:val="006A75C7"/>
    <w:rsid w:val="006B6DB7"/>
    <w:rsid w:val="006C1799"/>
    <w:rsid w:val="006D4824"/>
    <w:rsid w:val="006E0624"/>
    <w:rsid w:val="006E7638"/>
    <w:rsid w:val="006F4A12"/>
    <w:rsid w:val="007121EB"/>
    <w:rsid w:val="00721B4B"/>
    <w:rsid w:val="00722D9D"/>
    <w:rsid w:val="007322A5"/>
    <w:rsid w:val="00734F35"/>
    <w:rsid w:val="007427A4"/>
    <w:rsid w:val="007479CB"/>
    <w:rsid w:val="00763304"/>
    <w:rsid w:val="00765512"/>
    <w:rsid w:val="007813EE"/>
    <w:rsid w:val="00785EB0"/>
    <w:rsid w:val="00785F0A"/>
    <w:rsid w:val="00786955"/>
    <w:rsid w:val="00792DAD"/>
    <w:rsid w:val="00796B89"/>
    <w:rsid w:val="007A5C5C"/>
    <w:rsid w:val="007C107B"/>
    <w:rsid w:val="007C4187"/>
    <w:rsid w:val="007C4EF9"/>
    <w:rsid w:val="007D1BAA"/>
    <w:rsid w:val="007D1F24"/>
    <w:rsid w:val="007D3982"/>
    <w:rsid w:val="007D6B78"/>
    <w:rsid w:val="007D7711"/>
    <w:rsid w:val="007E0FC6"/>
    <w:rsid w:val="007F2B7E"/>
    <w:rsid w:val="007F2D09"/>
    <w:rsid w:val="008148BB"/>
    <w:rsid w:val="00816A82"/>
    <w:rsid w:val="00835EDE"/>
    <w:rsid w:val="00847AA7"/>
    <w:rsid w:val="00850F08"/>
    <w:rsid w:val="008621A8"/>
    <w:rsid w:val="00864A21"/>
    <w:rsid w:val="008657D9"/>
    <w:rsid w:val="008844E8"/>
    <w:rsid w:val="00886AC6"/>
    <w:rsid w:val="00895E86"/>
    <w:rsid w:val="008A3DE2"/>
    <w:rsid w:val="008A3E72"/>
    <w:rsid w:val="008B0ED9"/>
    <w:rsid w:val="008B201D"/>
    <w:rsid w:val="008D3158"/>
    <w:rsid w:val="008D44DB"/>
    <w:rsid w:val="008E48B6"/>
    <w:rsid w:val="008F1CA6"/>
    <w:rsid w:val="0090560C"/>
    <w:rsid w:val="00906E9B"/>
    <w:rsid w:val="00912941"/>
    <w:rsid w:val="00921C2E"/>
    <w:rsid w:val="00926076"/>
    <w:rsid w:val="00927CBC"/>
    <w:rsid w:val="00943DA5"/>
    <w:rsid w:val="009633E4"/>
    <w:rsid w:val="00970D16"/>
    <w:rsid w:val="00972724"/>
    <w:rsid w:val="00972E3E"/>
    <w:rsid w:val="00973FBF"/>
    <w:rsid w:val="00985816"/>
    <w:rsid w:val="009A1ED8"/>
    <w:rsid w:val="009A58B4"/>
    <w:rsid w:val="009B393D"/>
    <w:rsid w:val="009C0BD5"/>
    <w:rsid w:val="009C30A6"/>
    <w:rsid w:val="009C53DE"/>
    <w:rsid w:val="009E1AB8"/>
    <w:rsid w:val="009E3CF4"/>
    <w:rsid w:val="00A24E04"/>
    <w:rsid w:val="00A30DE9"/>
    <w:rsid w:val="00A31148"/>
    <w:rsid w:val="00A32CDB"/>
    <w:rsid w:val="00A338C6"/>
    <w:rsid w:val="00A36758"/>
    <w:rsid w:val="00A629F5"/>
    <w:rsid w:val="00A65CF1"/>
    <w:rsid w:val="00A65F80"/>
    <w:rsid w:val="00A812EF"/>
    <w:rsid w:val="00A86898"/>
    <w:rsid w:val="00AB406C"/>
    <w:rsid w:val="00AB6158"/>
    <w:rsid w:val="00AD757A"/>
    <w:rsid w:val="00AE11DD"/>
    <w:rsid w:val="00AE5AEB"/>
    <w:rsid w:val="00AF1095"/>
    <w:rsid w:val="00B03119"/>
    <w:rsid w:val="00B04206"/>
    <w:rsid w:val="00B0717F"/>
    <w:rsid w:val="00B07B80"/>
    <w:rsid w:val="00B1252D"/>
    <w:rsid w:val="00B153BE"/>
    <w:rsid w:val="00B34D67"/>
    <w:rsid w:val="00B421B1"/>
    <w:rsid w:val="00B428C3"/>
    <w:rsid w:val="00B51B71"/>
    <w:rsid w:val="00B52DB8"/>
    <w:rsid w:val="00B53F44"/>
    <w:rsid w:val="00B55187"/>
    <w:rsid w:val="00B62D00"/>
    <w:rsid w:val="00B66C4C"/>
    <w:rsid w:val="00B67D90"/>
    <w:rsid w:val="00B82540"/>
    <w:rsid w:val="00BB1F4E"/>
    <w:rsid w:val="00BB5258"/>
    <w:rsid w:val="00BB770F"/>
    <w:rsid w:val="00BD63F0"/>
    <w:rsid w:val="00BD66AC"/>
    <w:rsid w:val="00BE1EDB"/>
    <w:rsid w:val="00BE2279"/>
    <w:rsid w:val="00BE5AAE"/>
    <w:rsid w:val="00BE6549"/>
    <w:rsid w:val="00BF1EF4"/>
    <w:rsid w:val="00C056B9"/>
    <w:rsid w:val="00C225EE"/>
    <w:rsid w:val="00C26EBC"/>
    <w:rsid w:val="00C278DC"/>
    <w:rsid w:val="00C30A95"/>
    <w:rsid w:val="00C414DD"/>
    <w:rsid w:val="00C63F72"/>
    <w:rsid w:val="00C657F5"/>
    <w:rsid w:val="00C77A32"/>
    <w:rsid w:val="00C824EE"/>
    <w:rsid w:val="00C94847"/>
    <w:rsid w:val="00C9731F"/>
    <w:rsid w:val="00CA609C"/>
    <w:rsid w:val="00CB36AE"/>
    <w:rsid w:val="00CB7ADB"/>
    <w:rsid w:val="00CD0F43"/>
    <w:rsid w:val="00CD3120"/>
    <w:rsid w:val="00CE0D33"/>
    <w:rsid w:val="00D05FCC"/>
    <w:rsid w:val="00D153F4"/>
    <w:rsid w:val="00D219BF"/>
    <w:rsid w:val="00D31B04"/>
    <w:rsid w:val="00D35EDB"/>
    <w:rsid w:val="00D361FD"/>
    <w:rsid w:val="00D42701"/>
    <w:rsid w:val="00D735D8"/>
    <w:rsid w:val="00D74D55"/>
    <w:rsid w:val="00D75406"/>
    <w:rsid w:val="00D817AC"/>
    <w:rsid w:val="00D84A99"/>
    <w:rsid w:val="00D92184"/>
    <w:rsid w:val="00D94A7A"/>
    <w:rsid w:val="00D95914"/>
    <w:rsid w:val="00DB5B11"/>
    <w:rsid w:val="00DC1A70"/>
    <w:rsid w:val="00DC4F2E"/>
    <w:rsid w:val="00DD0EDD"/>
    <w:rsid w:val="00DE3806"/>
    <w:rsid w:val="00DF4D42"/>
    <w:rsid w:val="00E028CB"/>
    <w:rsid w:val="00E02A57"/>
    <w:rsid w:val="00E032C2"/>
    <w:rsid w:val="00E14936"/>
    <w:rsid w:val="00E21DD5"/>
    <w:rsid w:val="00E322D7"/>
    <w:rsid w:val="00E520D8"/>
    <w:rsid w:val="00E56B58"/>
    <w:rsid w:val="00E60858"/>
    <w:rsid w:val="00E63671"/>
    <w:rsid w:val="00E67FA0"/>
    <w:rsid w:val="00E76B7D"/>
    <w:rsid w:val="00E8069E"/>
    <w:rsid w:val="00E82CFF"/>
    <w:rsid w:val="00EA0B2A"/>
    <w:rsid w:val="00EA0C16"/>
    <w:rsid w:val="00EA13B8"/>
    <w:rsid w:val="00EA24BD"/>
    <w:rsid w:val="00EA57C6"/>
    <w:rsid w:val="00EC1194"/>
    <w:rsid w:val="00ED6FC3"/>
    <w:rsid w:val="00EE1218"/>
    <w:rsid w:val="00EE27CF"/>
    <w:rsid w:val="00EE4921"/>
    <w:rsid w:val="00EF5FF9"/>
    <w:rsid w:val="00F01578"/>
    <w:rsid w:val="00F21B28"/>
    <w:rsid w:val="00F25DFB"/>
    <w:rsid w:val="00F32354"/>
    <w:rsid w:val="00F454BE"/>
    <w:rsid w:val="00F47774"/>
    <w:rsid w:val="00F50F3D"/>
    <w:rsid w:val="00F53EBC"/>
    <w:rsid w:val="00F649A6"/>
    <w:rsid w:val="00F71FC1"/>
    <w:rsid w:val="00F73E8D"/>
    <w:rsid w:val="00F77A4E"/>
    <w:rsid w:val="00F77E0E"/>
    <w:rsid w:val="00F85646"/>
    <w:rsid w:val="00F879FA"/>
    <w:rsid w:val="00F92330"/>
    <w:rsid w:val="00F9382B"/>
    <w:rsid w:val="00FA305F"/>
    <w:rsid w:val="00FA4F68"/>
    <w:rsid w:val="00FA639D"/>
    <w:rsid w:val="00FB1EFB"/>
    <w:rsid w:val="00FB2F6A"/>
    <w:rsid w:val="00FB483A"/>
    <w:rsid w:val="00FC34FB"/>
    <w:rsid w:val="00FC43F1"/>
    <w:rsid w:val="00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D3DD8A-C5D8-4BB3-9E0C-C745BDDD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FA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8564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85646"/>
  </w:style>
  <w:style w:type="paragraph" w:styleId="Podnoje">
    <w:name w:val="footer"/>
    <w:basedOn w:val="Normal"/>
    <w:link w:val="PodnojeChar"/>
    <w:uiPriority w:val="99"/>
    <w:unhideWhenUsed/>
    <w:rsid w:val="00F8564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85646"/>
  </w:style>
  <w:style w:type="table" w:styleId="Reetkatablice">
    <w:name w:val="Table Grid"/>
    <w:basedOn w:val="Obinatablica"/>
    <w:uiPriority w:val="39"/>
    <w:rsid w:val="00F8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8564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F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FD5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rsid w:val="00B04206"/>
    <w:rPr>
      <w:rFonts w:ascii="Microsoft Sans Serif" w:hAnsi="Microsoft Sans Serif"/>
      <w:shd w:val="clear" w:color="auto" w:fill="FFFFFF"/>
    </w:rPr>
  </w:style>
  <w:style w:type="paragraph" w:customStyle="1" w:styleId="Bodytext1">
    <w:name w:val="Body text1"/>
    <w:basedOn w:val="Normal"/>
    <w:link w:val="Bodytext"/>
    <w:rsid w:val="00B04206"/>
    <w:pPr>
      <w:widowControl w:val="0"/>
      <w:shd w:val="clear" w:color="auto" w:fill="FFFFFF"/>
      <w:spacing w:line="245" w:lineRule="exact"/>
      <w:ind w:hanging="360"/>
    </w:pPr>
    <w:rPr>
      <w:rFonts w:ascii="Microsoft Sans Serif" w:hAnsi="Microsoft Sans Serif" w:cstheme="minorBidi"/>
      <w:sz w:val="22"/>
      <w:szCs w:val="22"/>
      <w:lang w:eastAsia="en-US"/>
    </w:rPr>
  </w:style>
  <w:style w:type="character" w:customStyle="1" w:styleId="Tijeloteksta1">
    <w:name w:val="Tijelo teksta1"/>
    <w:rsid w:val="00B0420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/>
    </w:rPr>
  </w:style>
  <w:style w:type="character" w:customStyle="1" w:styleId="Tijeloteksta2">
    <w:name w:val="Tijelo teksta2"/>
    <w:rsid w:val="00B0420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/>
    </w:rPr>
  </w:style>
  <w:style w:type="character" w:customStyle="1" w:styleId="BodytextSmallCaps">
    <w:name w:val="Body text + Small Caps"/>
    <w:rsid w:val="00B04206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8723F"/>
    <w:rPr>
      <w:rFonts w:ascii="Calibri" w:hAnsi="Calibri" w:cs="Consolas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8723F"/>
    <w:rPr>
      <w:rFonts w:ascii="Calibri" w:hAnsi="Calibri" w:cs="Consolas"/>
      <w:szCs w:val="21"/>
    </w:rPr>
  </w:style>
  <w:style w:type="paragraph" w:customStyle="1" w:styleId="Default">
    <w:name w:val="Default"/>
    <w:rsid w:val="00302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302889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52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p.hr/pl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Fadljević</dc:creator>
  <cp:lastModifiedBy>Jasna Bilić</cp:lastModifiedBy>
  <cp:revision>10</cp:revision>
  <cp:lastPrinted>2022-06-06T09:42:00Z</cp:lastPrinted>
  <dcterms:created xsi:type="dcterms:W3CDTF">2022-06-08T11:44:00Z</dcterms:created>
  <dcterms:modified xsi:type="dcterms:W3CDTF">2022-07-01T05:45:00Z</dcterms:modified>
</cp:coreProperties>
</file>